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374EC" w14:textId="77777777" w:rsidR="00C127F3" w:rsidRPr="00AD5D2B" w:rsidRDefault="00C127F3" w:rsidP="00C127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D5D2B">
        <w:rPr>
          <w:rFonts w:ascii="Arial" w:hAnsi="Arial" w:cs="Arial"/>
          <w:sz w:val="20"/>
          <w:szCs w:val="20"/>
        </w:rPr>
        <w:t xml:space="preserve">Załącznik nr 1 </w:t>
      </w:r>
    </w:p>
    <w:p w14:paraId="5FA96131" w14:textId="77777777" w:rsidR="00C127F3" w:rsidRPr="00AD5D2B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Regulaminu A</w:t>
      </w:r>
      <w:r w:rsidRPr="00AD5D2B">
        <w:rPr>
          <w:rFonts w:ascii="Arial" w:hAnsi="Arial" w:cs="Arial"/>
          <w:sz w:val="20"/>
          <w:szCs w:val="20"/>
        </w:rPr>
        <w:t xml:space="preserve">kcji </w:t>
      </w:r>
    </w:p>
    <w:p w14:paraId="00027E61" w14:textId="77777777" w:rsidR="00C127F3" w:rsidRPr="00AD5D2B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D5D2B">
        <w:rPr>
          <w:rFonts w:ascii="Arial" w:hAnsi="Arial" w:cs="Arial"/>
          <w:sz w:val="20"/>
          <w:szCs w:val="20"/>
        </w:rPr>
        <w:t>„Miejsce przyjazne seniorom”</w:t>
      </w:r>
    </w:p>
    <w:p w14:paraId="7AB70017" w14:textId="77777777" w:rsidR="00C127F3" w:rsidRPr="00AD5D2B" w:rsidRDefault="00C127F3" w:rsidP="00C127F3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8B5CAE" w14:textId="77777777" w:rsidR="00C127F3" w:rsidRPr="00275108" w:rsidRDefault="00C127F3" w:rsidP="00C127F3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6F5D3F" w14:textId="77777777" w:rsidR="00C127F3" w:rsidRPr="00275108" w:rsidRDefault="00C127F3" w:rsidP="00C127F3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5108">
        <w:rPr>
          <w:rFonts w:ascii="Arial" w:hAnsi="Arial" w:cs="Arial"/>
          <w:b/>
          <w:sz w:val="28"/>
          <w:szCs w:val="28"/>
        </w:rPr>
        <w:t>Formularz zgłoszenia</w:t>
      </w:r>
      <w:r>
        <w:rPr>
          <w:rFonts w:ascii="Arial" w:hAnsi="Arial" w:cs="Arial"/>
          <w:b/>
          <w:sz w:val="28"/>
          <w:szCs w:val="28"/>
        </w:rPr>
        <w:t xml:space="preserve"> do A</w:t>
      </w:r>
      <w:r w:rsidRPr="00275108">
        <w:rPr>
          <w:rFonts w:ascii="Arial" w:hAnsi="Arial" w:cs="Arial"/>
          <w:b/>
          <w:sz w:val="28"/>
          <w:szCs w:val="28"/>
        </w:rPr>
        <w:t>kcji „Miejsce przyjazne seniorom”</w:t>
      </w:r>
    </w:p>
    <w:p w14:paraId="15591228" w14:textId="77777777" w:rsidR="00C127F3" w:rsidRPr="00275108" w:rsidRDefault="00C127F3" w:rsidP="00C127F3">
      <w:pPr>
        <w:tabs>
          <w:tab w:val="left" w:pos="0"/>
          <w:tab w:val="center" w:pos="4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1A3AF6" w14:textId="77777777" w:rsidR="00C127F3" w:rsidRPr="00275108" w:rsidRDefault="00C127F3" w:rsidP="00C127F3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118"/>
      </w:tblGrid>
      <w:tr w:rsidR="00C127F3" w:rsidRPr="00275108" w14:paraId="1E0B94CE" w14:textId="77777777" w:rsidTr="005E538F">
        <w:tc>
          <w:tcPr>
            <w:tcW w:w="9180" w:type="dxa"/>
            <w:gridSpan w:val="2"/>
          </w:tcPr>
          <w:p w14:paraId="2A54AC36" w14:textId="77777777" w:rsidR="00C127F3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Pełna n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podmiotu oraz wskazanie 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>miejsca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(lokalizacji punktu) zgłaszanego do udziału w Akcji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D5F59FA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14:paraId="160C0248" w14:textId="77777777" w:rsidTr="005E538F">
        <w:tc>
          <w:tcPr>
            <w:tcW w:w="9180" w:type="dxa"/>
            <w:gridSpan w:val="2"/>
          </w:tcPr>
          <w:p w14:paraId="3D58532A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  <w:p w14:paraId="007B522C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127F3" w:rsidRPr="00275108" w14:paraId="2E91347C" w14:textId="77777777" w:rsidTr="005E538F">
        <w:tc>
          <w:tcPr>
            <w:tcW w:w="9180" w:type="dxa"/>
            <w:gridSpan w:val="2"/>
          </w:tcPr>
          <w:p w14:paraId="65C042A5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Przedstawiciel podmiotu zgłaszanego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kcji </w:t>
            </w:r>
          </w:p>
          <w:p w14:paraId="1BC9AC04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22D8DF2F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51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Imię i nazwisko</w:t>
            </w:r>
          </w:p>
          <w:p w14:paraId="74F6DDB8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4DF45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7916249E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51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numer telefonu służbowego</w:t>
            </w:r>
          </w:p>
          <w:p w14:paraId="6187B755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27F3" w:rsidRPr="00275108" w14:paraId="596B2921" w14:textId="77777777" w:rsidTr="005E538F">
        <w:tc>
          <w:tcPr>
            <w:tcW w:w="9180" w:type="dxa"/>
            <w:gridSpan w:val="2"/>
          </w:tcPr>
          <w:p w14:paraId="13975583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Opis miejsca:</w:t>
            </w:r>
          </w:p>
          <w:p w14:paraId="2FB83B9D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D3B247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14:paraId="37958B35" w14:textId="77777777" w:rsidTr="005E538F">
        <w:tc>
          <w:tcPr>
            <w:tcW w:w="9180" w:type="dxa"/>
            <w:gridSpan w:val="2"/>
          </w:tcPr>
          <w:p w14:paraId="7F15C0EF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Oferta dla seniorów (opis max 1000 znaków):</w:t>
            </w:r>
          </w:p>
          <w:p w14:paraId="00978AE3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B7D5E5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14:paraId="21786711" w14:textId="77777777" w:rsidTr="005E538F">
        <w:tc>
          <w:tcPr>
            <w:tcW w:w="9180" w:type="dxa"/>
            <w:gridSpan w:val="2"/>
          </w:tcPr>
          <w:p w14:paraId="7F0A4D76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Dlaczego </w:t>
            </w:r>
            <w:r>
              <w:rPr>
                <w:rFonts w:ascii="Arial" w:hAnsi="Arial" w:cs="Arial"/>
                <w:b/>
                <w:sz w:val="24"/>
                <w:szCs w:val="24"/>
              </w:rPr>
              <w:t>zgłaszany podmiot powinien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 uzyskać certyfikat „Miejsce przyjazne seniorom”? (uzasadnienie max 1000 znaków):</w:t>
            </w:r>
          </w:p>
          <w:p w14:paraId="494AA692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</w:t>
            </w:r>
          </w:p>
          <w:p w14:paraId="4FE50EDF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14:paraId="65A5529C" w14:textId="77777777" w:rsidTr="005E538F">
        <w:tc>
          <w:tcPr>
            <w:tcW w:w="6062" w:type="dxa"/>
          </w:tcPr>
          <w:p w14:paraId="2316B9CA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24037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</w:t>
            </w:r>
          </w:p>
          <w:p w14:paraId="37C662E9" w14:textId="77777777" w:rsidR="00C127F3" w:rsidRPr="007D29F0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</w:pPr>
            <w:r w:rsidRPr="006826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czytelny podpis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osoby występującej w imieniu podmiotu zgłaszającego do udziału w Akcji/podpis osoby zgłaszającej do udziału w Akcji</w:t>
            </w:r>
            <w:r w:rsidRPr="004F283B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t>*</w:t>
            </w:r>
          </w:p>
          <w:p w14:paraId="50CD51D2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C8C292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D60B7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14:paraId="5ED401C1" w14:textId="77777777" w:rsidR="00C127F3" w:rsidRPr="00682694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26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data</w:t>
            </w:r>
          </w:p>
          <w:p w14:paraId="06542893" w14:textId="77777777"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5F2841" w14:textId="77777777" w:rsidR="00C127F3" w:rsidRPr="00275108" w:rsidRDefault="00C127F3" w:rsidP="00C127F3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EB41C93" w14:textId="77777777" w:rsidR="00C127F3" w:rsidRPr="00275108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ZGODY</w:t>
      </w:r>
    </w:p>
    <w:p w14:paraId="6EB91AE0" w14:textId="77777777"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4E48FDA8" w14:textId="4E30D4C6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 xml:space="preserve">Wyrażam zgodę na przetwarzanie moich danych osobowych w zakresie określonym w formularzu zgłoszeniowym </w:t>
      </w:r>
      <w:r w:rsidR="007854CB">
        <w:rPr>
          <w:rFonts w:ascii="Arial" w:hAnsi="Arial" w:cs="Arial"/>
          <w:iCs/>
          <w:sz w:val="24"/>
          <w:szCs w:val="24"/>
        </w:rPr>
        <w:t>do</w:t>
      </w:r>
      <w:r>
        <w:rPr>
          <w:rFonts w:ascii="Arial" w:hAnsi="Arial" w:cs="Arial"/>
          <w:iCs/>
          <w:sz w:val="24"/>
          <w:szCs w:val="24"/>
        </w:rPr>
        <w:t xml:space="preserve"> 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 xml:space="preserve">”, przez współadministratorów danych osobowych, tj. </w:t>
      </w:r>
      <w:r w:rsidRPr="00275108">
        <w:rPr>
          <w:rFonts w:ascii="Arial" w:hAnsi="Arial" w:cs="Arial"/>
          <w:iCs/>
          <w:sz w:val="24"/>
          <w:szCs w:val="24"/>
        </w:rPr>
        <w:t>przez Regionalny Ośrodek Polityki Społecznej w Krakowie z siedzibą ul. Piastowska 32, 30-070 Kr</w:t>
      </w:r>
      <w:r w:rsidRPr="008701C8">
        <w:rPr>
          <w:rFonts w:ascii="Arial" w:hAnsi="Arial" w:cs="Arial"/>
          <w:iCs/>
          <w:sz w:val="24"/>
          <w:szCs w:val="24"/>
        </w:rPr>
        <w:t xml:space="preserve">aków oraz Prezydenta Miasta Krakowa </w:t>
      </w:r>
      <w:r w:rsidRPr="004F283B">
        <w:rPr>
          <w:rFonts w:ascii="Arial" w:hAnsi="Arial" w:cs="Arial"/>
          <w:color w:val="000000"/>
          <w:sz w:val="24"/>
          <w:szCs w:val="24"/>
          <w:shd w:val="clear" w:color="auto" w:fill="FFFFFF"/>
        </w:rPr>
        <w:t>z siedzibą Pl. Wszystkich Świętych 3-4, 31-004 Kraków.</w:t>
      </w:r>
    </w:p>
    <w:p w14:paraId="613800A7" w14:textId="6511999D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79B9023" w14:textId="5D2161A9" w:rsidR="000906E6" w:rsidRDefault="000906E6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4"/>
          <w:szCs w:val="24"/>
        </w:rPr>
      </w:pPr>
    </w:p>
    <w:p w14:paraId="3C7DF2B7" w14:textId="64AC7CD0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bookmarkStart w:id="0" w:name="_Hlk15044257"/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46D52D79" w14:textId="77777777" w:rsidR="00C127F3" w:rsidRDefault="00C127F3" w:rsidP="000906E6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14:paraId="7B3E505F" w14:textId="187ADF67" w:rsidR="00C127F3" w:rsidRDefault="00C127F3" w:rsidP="000906E6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podmiotu zgła</w:t>
      </w:r>
      <w:r w:rsidR="000906E6">
        <w:rPr>
          <w:rFonts w:ascii="Arial" w:hAnsi="Arial" w:cs="Arial"/>
          <w:iCs/>
          <w:sz w:val="20"/>
          <w:szCs w:val="20"/>
        </w:rPr>
        <w:t>szającego/osoby zgłaszającej do </w:t>
      </w:r>
      <w:r>
        <w:rPr>
          <w:rFonts w:ascii="Arial" w:hAnsi="Arial" w:cs="Arial"/>
          <w:iCs/>
          <w:sz w:val="20"/>
          <w:szCs w:val="20"/>
        </w:rPr>
        <w:t>udziału w Akcji</w:t>
      </w:r>
      <w:r w:rsidRPr="004F283B">
        <w:rPr>
          <w:rFonts w:ascii="Arial" w:hAnsi="Arial" w:cs="Arial"/>
          <w:iCs/>
          <w:sz w:val="24"/>
          <w:szCs w:val="24"/>
          <w:vertAlign w:val="superscript"/>
        </w:rPr>
        <w:t>*</w:t>
      </w:r>
    </w:p>
    <w:bookmarkEnd w:id="0"/>
    <w:p w14:paraId="209E4F6A" w14:textId="77777777" w:rsidR="00C127F3" w:rsidRPr="00275108" w:rsidRDefault="00C127F3" w:rsidP="000906E6">
      <w:pPr>
        <w:spacing w:after="0" w:line="240" w:lineRule="auto"/>
        <w:ind w:left="283" w:hanging="283"/>
        <w:rPr>
          <w:rFonts w:ascii="Arial" w:hAnsi="Arial" w:cs="Arial"/>
          <w:iCs/>
          <w:sz w:val="24"/>
          <w:szCs w:val="24"/>
        </w:rPr>
      </w:pPr>
    </w:p>
    <w:p w14:paraId="74595592" w14:textId="77777777" w:rsidR="00C127F3" w:rsidRPr="00275108" w:rsidRDefault="00C127F3" w:rsidP="000906E6">
      <w:pPr>
        <w:spacing w:after="0" w:line="240" w:lineRule="auto"/>
        <w:ind w:left="283" w:hanging="283"/>
        <w:rPr>
          <w:rFonts w:ascii="Arial" w:hAnsi="Arial" w:cs="Arial"/>
          <w:sz w:val="24"/>
          <w:szCs w:val="24"/>
        </w:rPr>
      </w:pPr>
    </w:p>
    <w:p w14:paraId="2234A77E" w14:textId="4836CFFA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>Oświadczam, że zostałem/am* poinformowany/a, że zgoda może zostać cofnięta w</w:t>
      </w:r>
      <w:r w:rsidR="000906E6">
        <w:rPr>
          <w:rFonts w:ascii="Arial" w:hAnsi="Arial" w:cs="Arial"/>
          <w:iCs/>
          <w:sz w:val="24"/>
          <w:szCs w:val="24"/>
        </w:rPr>
        <w:t> </w:t>
      </w:r>
      <w:r w:rsidRPr="00275108">
        <w:rPr>
          <w:rFonts w:ascii="Arial" w:hAnsi="Arial" w:cs="Arial"/>
          <w:iCs/>
          <w:sz w:val="24"/>
          <w:szCs w:val="24"/>
        </w:rPr>
        <w:t>dowolnym momencie poprzez przesłanie na adres siedziby ROPS w Krakowie, 30</w:t>
      </w:r>
      <w:r w:rsidR="000906E6">
        <w:rPr>
          <w:rFonts w:ascii="Arial" w:hAnsi="Arial" w:cs="Arial"/>
          <w:iCs/>
          <w:sz w:val="24"/>
          <w:szCs w:val="24"/>
        </w:rPr>
        <w:noBreakHyphen/>
      </w:r>
      <w:r w:rsidRPr="00275108">
        <w:rPr>
          <w:rFonts w:ascii="Arial" w:hAnsi="Arial" w:cs="Arial"/>
          <w:iCs/>
          <w:sz w:val="24"/>
          <w:szCs w:val="24"/>
        </w:rPr>
        <w:t xml:space="preserve">070 Kraków, ul. Piastowska 32 </w:t>
      </w:r>
      <w:r>
        <w:rPr>
          <w:rFonts w:ascii="Arial" w:hAnsi="Arial" w:cs="Arial"/>
          <w:iCs/>
          <w:sz w:val="24"/>
          <w:szCs w:val="24"/>
        </w:rPr>
        <w:t xml:space="preserve">lub siedziby Prezydenta Miasta Krakowa, </w:t>
      </w:r>
      <w:r w:rsidR="000906E6">
        <w:rPr>
          <w:rFonts w:ascii="Arial" w:hAnsi="Arial" w:cs="Arial"/>
          <w:color w:val="000000"/>
          <w:sz w:val="24"/>
          <w:szCs w:val="24"/>
          <w:shd w:val="clear" w:color="auto" w:fill="FFFFFF"/>
        </w:rPr>
        <w:t>Pl. </w:t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Wszystkich Świętych 3-4, 31-004 Kraków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75108">
        <w:rPr>
          <w:rFonts w:ascii="Arial" w:hAnsi="Arial" w:cs="Arial"/>
          <w:iCs/>
          <w:sz w:val="24"/>
          <w:szCs w:val="24"/>
        </w:rPr>
        <w:t xml:space="preserve"> pisma z oświadczeniem o cofnięciu zgody. </w:t>
      </w:r>
    </w:p>
    <w:p w14:paraId="590A6483" w14:textId="483D3165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8FF70" w14:textId="77777777" w:rsidR="000906E6" w:rsidRDefault="000906E6" w:rsidP="00C127F3">
      <w:pPr>
        <w:spacing w:after="0" w:line="240" w:lineRule="auto"/>
        <w:ind w:left="709" w:hanging="283"/>
        <w:jc w:val="right"/>
        <w:rPr>
          <w:rFonts w:ascii="Arial" w:hAnsi="Arial" w:cs="Arial"/>
          <w:sz w:val="24"/>
          <w:szCs w:val="24"/>
        </w:rPr>
      </w:pPr>
    </w:p>
    <w:p w14:paraId="7EBEEA53" w14:textId="210DECB2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bookmarkStart w:id="1" w:name="_Hlk15044677"/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bookmarkEnd w:id="1"/>
    <w:p w14:paraId="469A1F10" w14:textId="2FCD2E20" w:rsidR="00C127F3" w:rsidRPr="008701C8" w:rsidRDefault="00C127F3" w:rsidP="000906E6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  <w:r w:rsidR="009830B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podmiotu zgła</w:t>
      </w:r>
      <w:r w:rsidR="000906E6">
        <w:rPr>
          <w:rFonts w:ascii="Arial" w:hAnsi="Arial" w:cs="Arial"/>
          <w:iCs/>
          <w:sz w:val="20"/>
          <w:szCs w:val="20"/>
        </w:rPr>
        <w:t>szającego/osoby zgłaszającej do </w:t>
      </w:r>
      <w:r>
        <w:rPr>
          <w:rFonts w:ascii="Arial" w:hAnsi="Arial" w:cs="Arial"/>
          <w:iCs/>
          <w:sz w:val="20"/>
          <w:szCs w:val="20"/>
        </w:rPr>
        <w:t>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14:paraId="21A6917D" w14:textId="77777777" w:rsidR="00C127F3" w:rsidRPr="00275108" w:rsidRDefault="00C127F3" w:rsidP="000906E6">
      <w:pPr>
        <w:spacing w:after="0" w:line="240" w:lineRule="auto"/>
        <w:ind w:left="283" w:hanging="283"/>
        <w:rPr>
          <w:rFonts w:ascii="Arial" w:hAnsi="Arial" w:cs="Arial"/>
          <w:b/>
          <w:sz w:val="24"/>
          <w:szCs w:val="24"/>
        </w:rPr>
      </w:pPr>
    </w:p>
    <w:p w14:paraId="0E2838BD" w14:textId="77777777" w:rsidR="00C127F3" w:rsidRPr="00275108" w:rsidRDefault="00C127F3" w:rsidP="000906E6">
      <w:pPr>
        <w:spacing w:after="0" w:line="240" w:lineRule="auto"/>
        <w:ind w:left="283" w:hanging="283"/>
        <w:rPr>
          <w:rFonts w:ascii="Arial" w:hAnsi="Arial" w:cs="Arial"/>
          <w:b/>
          <w:sz w:val="24"/>
          <w:szCs w:val="24"/>
        </w:rPr>
      </w:pPr>
    </w:p>
    <w:p w14:paraId="38155359" w14:textId="77777777" w:rsidR="00C127F3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INFORMACYJNA</w:t>
      </w:r>
    </w:p>
    <w:p w14:paraId="252B4903" w14:textId="77777777" w:rsidR="00C7207E" w:rsidRPr="00275108" w:rsidRDefault="00C7207E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</w:p>
    <w:p w14:paraId="089CBD1A" w14:textId="77777777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14:paraId="000F4D17" w14:textId="77777777" w:rsidR="00C127F3" w:rsidRPr="00275108" w:rsidRDefault="00C127F3" w:rsidP="00C127F3">
      <w:pPr>
        <w:spacing w:after="0" w:line="240" w:lineRule="auto"/>
        <w:ind w:left="5664" w:firstLine="6"/>
        <w:rPr>
          <w:rFonts w:ascii="Arial" w:hAnsi="Arial" w:cs="Arial"/>
          <w:sz w:val="24"/>
          <w:szCs w:val="24"/>
        </w:rPr>
      </w:pPr>
    </w:p>
    <w:p w14:paraId="660D1922" w14:textId="0FC3F516" w:rsidR="00C127F3" w:rsidRDefault="00C127F3" w:rsidP="00C127F3">
      <w:pPr>
        <w:numPr>
          <w:ilvl w:val="0"/>
          <w:numId w:val="8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Współadministratorami Twoich danych osobowych </w:t>
      </w:r>
      <w:r w:rsidR="000906E6">
        <w:rPr>
          <w:rFonts w:ascii="Arial" w:hAnsi="Arial" w:cs="Arial"/>
          <w:iCs/>
          <w:sz w:val="24"/>
          <w:szCs w:val="24"/>
        </w:rPr>
        <w:t>w zakresie określonym w 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formularzu zgłoszeniowym </w:t>
      </w:r>
      <w:r w:rsidR="007854CB">
        <w:rPr>
          <w:rFonts w:ascii="Arial" w:hAnsi="Arial" w:cs="Arial"/>
          <w:iCs/>
          <w:sz w:val="24"/>
          <w:szCs w:val="24"/>
        </w:rPr>
        <w:t>do A</w:t>
      </w:r>
      <w:r w:rsidR="007854CB" w:rsidRPr="00275108">
        <w:rPr>
          <w:rFonts w:ascii="Arial" w:hAnsi="Arial" w:cs="Arial"/>
          <w:iCs/>
          <w:sz w:val="24"/>
          <w:szCs w:val="24"/>
        </w:rPr>
        <w:t>kcji</w:t>
      </w:r>
      <w:r w:rsidR="007854CB">
        <w:rPr>
          <w:rFonts w:ascii="Arial" w:hAnsi="Arial" w:cs="Arial"/>
          <w:iCs/>
          <w:sz w:val="24"/>
          <w:szCs w:val="24"/>
        </w:rPr>
        <w:t>: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 </w:t>
      </w:r>
      <w:r w:rsidR="007854CB">
        <w:rPr>
          <w:rFonts w:ascii="Arial" w:hAnsi="Arial" w:cs="Arial"/>
          <w:iCs/>
          <w:sz w:val="24"/>
          <w:szCs w:val="24"/>
        </w:rPr>
        <w:t>„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Miejsce </w:t>
      </w:r>
      <w:r w:rsidR="007854CB">
        <w:rPr>
          <w:rFonts w:ascii="Arial" w:hAnsi="Arial" w:cs="Arial"/>
          <w:iCs/>
          <w:sz w:val="24"/>
          <w:szCs w:val="24"/>
        </w:rPr>
        <w:t>p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rzyjazne </w:t>
      </w:r>
      <w:r w:rsidR="007854CB">
        <w:rPr>
          <w:rFonts w:ascii="Arial" w:hAnsi="Arial" w:cs="Arial"/>
          <w:iCs/>
          <w:sz w:val="24"/>
          <w:szCs w:val="24"/>
        </w:rPr>
        <w:t>s</w:t>
      </w:r>
      <w:r w:rsidR="007854CB" w:rsidRPr="00275108">
        <w:rPr>
          <w:rFonts w:ascii="Arial" w:hAnsi="Arial" w:cs="Arial"/>
          <w:iCs/>
          <w:sz w:val="24"/>
          <w:szCs w:val="24"/>
        </w:rPr>
        <w:t>eniorom</w:t>
      </w:r>
      <w:r w:rsidR="007854CB">
        <w:rPr>
          <w:rFonts w:ascii="Arial" w:hAnsi="Arial" w:cs="Arial"/>
          <w:iCs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są:</w:t>
      </w:r>
    </w:p>
    <w:p w14:paraId="1F8A2CE2" w14:textId="77777777" w:rsidR="00C127F3" w:rsidRDefault="00C127F3" w:rsidP="00C127F3">
      <w:pPr>
        <w:pStyle w:val="Akapitzlist"/>
        <w:numPr>
          <w:ilvl w:val="1"/>
          <w:numId w:val="7"/>
        </w:numPr>
        <w:spacing w:after="0" w:line="240" w:lineRule="auto"/>
        <w:ind w:left="784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eastAsia="Calibri" w:hAnsi="Arial" w:cs="Arial"/>
          <w:sz w:val="24"/>
          <w:szCs w:val="24"/>
          <w:lang w:eastAsia="en-US"/>
        </w:rPr>
        <w:lastRenderedPageBreak/>
        <w:t>Regionalny Ośrodek Polityki Społecznej w Krakowie z siedzibą w Krakowie, ul. Piastowska 32, 30-070 Kraków</w:t>
      </w:r>
      <w:r>
        <w:rPr>
          <w:rFonts w:ascii="Arial" w:hAnsi="Arial" w:cs="Arial"/>
          <w:sz w:val="24"/>
          <w:szCs w:val="24"/>
        </w:rPr>
        <w:t>, zwany dalej ROPS,</w:t>
      </w:r>
    </w:p>
    <w:p w14:paraId="12E8A110" w14:textId="77777777" w:rsidR="00C127F3" w:rsidRDefault="00C127F3" w:rsidP="00C127F3">
      <w:pPr>
        <w:pStyle w:val="Akapitzlist"/>
        <w:numPr>
          <w:ilvl w:val="1"/>
          <w:numId w:val="7"/>
        </w:numPr>
        <w:spacing w:after="0" w:line="240" w:lineRule="auto"/>
        <w:ind w:left="7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iCs/>
          <w:sz w:val="24"/>
          <w:szCs w:val="24"/>
        </w:rPr>
        <w:t xml:space="preserve">Prezydent Miasta Krakowa, </w:t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017796D1" w14:textId="72978339" w:rsidR="00C127F3" w:rsidRDefault="007854CB" w:rsidP="00C127F3">
      <w:pPr>
        <w:pStyle w:val="Akapitzlist"/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Celem umożliwienia realizacji uprawnień przysługujących Ci na gruncie RODO, każdy ze </w:t>
      </w:r>
      <w:r w:rsidR="00C127F3">
        <w:rPr>
          <w:rFonts w:ascii="Arial" w:hAnsi="Arial" w:cs="Arial"/>
          <w:sz w:val="24"/>
          <w:szCs w:val="24"/>
        </w:rPr>
        <w:t>Współadministrator</w:t>
      </w:r>
      <w:r>
        <w:rPr>
          <w:rFonts w:ascii="Arial" w:hAnsi="Arial" w:cs="Arial"/>
          <w:sz w:val="24"/>
          <w:szCs w:val="24"/>
        </w:rPr>
        <w:t>ów</w:t>
      </w:r>
      <w:r w:rsidR="00C127F3">
        <w:rPr>
          <w:rFonts w:ascii="Arial" w:hAnsi="Arial" w:cs="Arial"/>
          <w:sz w:val="24"/>
          <w:szCs w:val="24"/>
        </w:rPr>
        <w:t xml:space="preserve"> wyznaczy</w:t>
      </w:r>
      <w:r>
        <w:rPr>
          <w:rFonts w:ascii="Arial" w:hAnsi="Arial" w:cs="Arial"/>
          <w:sz w:val="24"/>
          <w:szCs w:val="24"/>
        </w:rPr>
        <w:t>ł</w:t>
      </w:r>
      <w:r w:rsidR="00C127F3">
        <w:rPr>
          <w:rFonts w:ascii="Arial" w:hAnsi="Arial" w:cs="Arial"/>
          <w:sz w:val="24"/>
          <w:szCs w:val="24"/>
        </w:rPr>
        <w:t xml:space="preserve"> inspektor</w:t>
      </w:r>
      <w:r>
        <w:rPr>
          <w:rFonts w:ascii="Arial" w:hAnsi="Arial" w:cs="Arial"/>
          <w:sz w:val="24"/>
          <w:szCs w:val="24"/>
        </w:rPr>
        <w:t>a</w:t>
      </w:r>
      <w:r w:rsidR="00C127F3">
        <w:rPr>
          <w:rFonts w:ascii="Arial" w:hAnsi="Arial" w:cs="Arial"/>
          <w:sz w:val="24"/>
          <w:szCs w:val="24"/>
        </w:rPr>
        <w:t xml:space="preserve"> o</w:t>
      </w:r>
      <w:r w:rsidR="00C127F3" w:rsidRPr="004F283B">
        <w:rPr>
          <w:rFonts w:ascii="Arial" w:eastAsia="Calibri" w:hAnsi="Arial" w:cs="Arial"/>
          <w:sz w:val="24"/>
          <w:szCs w:val="24"/>
          <w:lang w:eastAsia="en-US"/>
        </w:rPr>
        <w:t xml:space="preserve">chrony </w:t>
      </w:r>
      <w:r w:rsidR="00C127F3">
        <w:rPr>
          <w:rFonts w:ascii="Arial" w:hAnsi="Arial" w:cs="Arial"/>
          <w:sz w:val="24"/>
          <w:szCs w:val="24"/>
        </w:rPr>
        <w:t>d</w:t>
      </w:r>
      <w:r w:rsidR="00C127F3" w:rsidRPr="004F283B">
        <w:rPr>
          <w:rFonts w:ascii="Arial" w:eastAsia="Calibri" w:hAnsi="Arial" w:cs="Arial"/>
          <w:sz w:val="24"/>
          <w:szCs w:val="24"/>
          <w:lang w:eastAsia="en-US"/>
        </w:rPr>
        <w:t>anych, z którym można się kontaktować</w:t>
      </w:r>
      <w:r w:rsidR="00C127F3">
        <w:rPr>
          <w:rFonts w:ascii="Arial" w:hAnsi="Arial" w:cs="Arial"/>
          <w:sz w:val="24"/>
          <w:szCs w:val="24"/>
        </w:rPr>
        <w:t xml:space="preserve"> odpowiednio:</w:t>
      </w:r>
    </w:p>
    <w:p w14:paraId="63E185A6" w14:textId="77777777" w:rsidR="00C127F3" w:rsidRPr="00C127F3" w:rsidRDefault="00C127F3" w:rsidP="000906E6">
      <w:pPr>
        <w:pStyle w:val="Akapitzlist"/>
        <w:numPr>
          <w:ilvl w:val="0"/>
          <w:numId w:val="10"/>
        </w:numPr>
        <w:spacing w:after="0" w:line="240" w:lineRule="auto"/>
        <w:rPr>
          <w:rStyle w:val="Hipercze"/>
          <w:rFonts w:ascii="Arial" w:eastAsia="Calibri" w:hAnsi="Arial" w:cs="Arial"/>
          <w:color w:val="auto"/>
          <w:sz w:val="24"/>
          <w:szCs w:val="24"/>
          <w:u w:val="none"/>
          <w:lang w:eastAsia="en-US"/>
        </w:rPr>
      </w:pPr>
      <w:r w:rsidRPr="00C127F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27F3">
        <w:rPr>
          <w:rFonts w:ascii="Arial" w:hAnsi="Arial" w:cs="Arial"/>
          <w:sz w:val="24"/>
          <w:szCs w:val="24"/>
        </w:rPr>
        <w:t xml:space="preserve">w przypadku ROPS – </w:t>
      </w:r>
      <w:r w:rsidRPr="00C127F3">
        <w:rPr>
          <w:rFonts w:ascii="Arial" w:eastAsia="Calibri" w:hAnsi="Arial" w:cs="Arial"/>
          <w:sz w:val="24"/>
          <w:szCs w:val="24"/>
          <w:lang w:eastAsia="en-US"/>
        </w:rPr>
        <w:t xml:space="preserve">za pośrednictwem poczty elektronicznej: </w:t>
      </w:r>
      <w:hyperlink r:id="rId7" w:history="1">
        <w:r w:rsidRPr="00C127F3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iod@rops.krakow.pl</w:t>
        </w:r>
      </w:hyperlink>
    </w:p>
    <w:p w14:paraId="5DD11436" w14:textId="6B9E07A9" w:rsidR="00C127F3" w:rsidRPr="00303ACC" w:rsidRDefault="00C127F3" w:rsidP="000906E6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127F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w</w:t>
      </w:r>
      <w:r w:rsidRPr="00C127F3">
        <w:rPr>
          <w:rStyle w:val="Hipercze"/>
          <w:rFonts w:ascii="Arial" w:eastAsia="Calibri" w:hAnsi="Arial" w:cs="Arial"/>
          <w:color w:val="auto"/>
          <w:sz w:val="24"/>
          <w:szCs w:val="24"/>
          <w:u w:val="none"/>
          <w:lang w:eastAsia="en-US"/>
        </w:rPr>
        <w:t xml:space="preserve"> przypadku Prezydenta Miasta Krakowa</w:t>
      </w:r>
      <w:r w:rsidRPr="00C127F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– za pośrednictwem poczty elektronicznej:</w:t>
      </w:r>
      <w:r w:rsidRPr="00C127F3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8" w:tgtFrame="_blank" w:history="1">
        <w:r w:rsidRPr="00C127F3">
          <w:rPr>
            <w:rStyle w:val="Hipercze"/>
            <w:rFonts w:ascii="Arial" w:eastAsia="Calibri" w:hAnsi="Arial" w:cs="Arial"/>
            <w:bCs/>
            <w:color w:val="auto"/>
            <w:sz w:val="24"/>
            <w:szCs w:val="24"/>
            <w:u w:val="none"/>
            <w:shd w:val="clear" w:color="auto" w:fill="FFFFFF"/>
            <w:lang w:eastAsia="en-US"/>
          </w:rPr>
          <w:t>iod@um.krakow.pl</w:t>
        </w:r>
      </w:hyperlink>
    </w:p>
    <w:p w14:paraId="390137EE" w14:textId="77777777" w:rsidR="00A97CAC" w:rsidRPr="00A97CAC" w:rsidRDefault="00A97CAC" w:rsidP="00303ACC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Jednostką koordynującą </w:t>
      </w:r>
      <w:r w:rsidRPr="00303ACC">
        <w:rPr>
          <w:rFonts w:ascii="Arial" w:hAnsi="Arial" w:cs="Arial"/>
          <w:sz w:val="24"/>
          <w:szCs w:val="24"/>
        </w:rPr>
        <w:t xml:space="preserve">działania </w:t>
      </w:r>
      <w:r>
        <w:rPr>
          <w:rFonts w:ascii="Arial" w:hAnsi="Arial" w:cs="Arial"/>
          <w:sz w:val="24"/>
          <w:szCs w:val="24"/>
        </w:rPr>
        <w:t>na gruncie RODO w ww. zakresie jest ROPS, przy czym przysługujące Ci na gruncie RODO</w:t>
      </w:r>
      <w:r w:rsidRPr="00A97CAC">
        <w:rPr>
          <w:rFonts w:ascii="Arial" w:hAnsi="Arial" w:cs="Arial"/>
          <w:sz w:val="24"/>
          <w:szCs w:val="24"/>
        </w:rPr>
        <w:t xml:space="preserve"> </w:t>
      </w:r>
      <w:r w:rsidRPr="00303ACC">
        <w:rPr>
          <w:rFonts w:ascii="Arial" w:hAnsi="Arial" w:cs="Arial"/>
          <w:sz w:val="24"/>
          <w:szCs w:val="24"/>
          <w:shd w:val="clear" w:color="auto" w:fill="FFFFFF"/>
        </w:rPr>
        <w:t>prawa możesz wykonywać wobec każdego ze Współadministratorów;</w:t>
      </w:r>
    </w:p>
    <w:p w14:paraId="7ECB76E8" w14:textId="39922582" w:rsidR="00C127F3" w:rsidRDefault="00C127F3" w:rsidP="00C127F3">
      <w:pPr>
        <w:pStyle w:val="Akapitzlist"/>
        <w:numPr>
          <w:ilvl w:val="0"/>
          <w:numId w:val="8"/>
        </w:numPr>
        <w:spacing w:after="0" w:line="240" w:lineRule="auto"/>
        <w:ind w:left="392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Twoje dane osobowe przetwarzane będą na podstawie wyrażonej przez Ciebie zgody (art. 6 ust. 1 pkt a RODO), w celu przekazania zgłoszenia do </w:t>
      </w:r>
      <w:r>
        <w:rPr>
          <w:rFonts w:ascii="Arial" w:hAnsi="Arial" w:cs="Arial"/>
          <w:sz w:val="24"/>
          <w:szCs w:val="24"/>
        </w:rPr>
        <w:t>A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kcji „Miejsce przyjazne seniorom” </w:t>
      </w:r>
      <w:r>
        <w:rPr>
          <w:rFonts w:ascii="Arial" w:hAnsi="Arial" w:cs="Arial"/>
          <w:sz w:val="24"/>
          <w:szCs w:val="24"/>
        </w:rPr>
        <w:t>współ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organizowanej przez </w:t>
      </w:r>
      <w:r>
        <w:rPr>
          <w:rFonts w:ascii="Arial" w:hAnsi="Arial" w:cs="Arial"/>
          <w:sz w:val="24"/>
          <w:szCs w:val="24"/>
        </w:rPr>
        <w:t>Województwo Małopolskie i Gminę Miejską Kraków</w:t>
      </w:r>
      <w:r w:rsidR="00A97CAC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E9D8D21" w14:textId="072B38C0" w:rsidR="00C127F3" w:rsidRDefault="00C127F3" w:rsidP="00C127F3">
      <w:pPr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odbiorcą Twoich danych osobowych będzie Województwo Małopolskie, Urząd Marszałkowski Województwa Małopolskiego w Krakowie</w:t>
      </w:r>
      <w:r>
        <w:rPr>
          <w:rFonts w:ascii="Arial" w:hAnsi="Arial" w:cs="Arial"/>
          <w:sz w:val="24"/>
          <w:szCs w:val="24"/>
        </w:rPr>
        <w:t xml:space="preserve">, Urząd Miasta Krakowa </w:t>
      </w:r>
      <w:r w:rsidRPr="00275108">
        <w:rPr>
          <w:rFonts w:ascii="Arial" w:hAnsi="Arial" w:cs="Arial"/>
          <w:sz w:val="24"/>
          <w:szCs w:val="24"/>
        </w:rPr>
        <w:t>oraz podmioty, których uprawnienie do</w:t>
      </w:r>
      <w:r w:rsidR="000906E6">
        <w:rPr>
          <w:rFonts w:ascii="Arial" w:hAnsi="Arial" w:cs="Arial"/>
          <w:sz w:val="24"/>
          <w:szCs w:val="24"/>
        </w:rPr>
        <w:t xml:space="preserve"> dostępu do ww. danych wynika z </w:t>
      </w:r>
      <w:r w:rsidRPr="00275108">
        <w:rPr>
          <w:rFonts w:ascii="Arial" w:hAnsi="Arial" w:cs="Arial"/>
          <w:sz w:val="24"/>
          <w:szCs w:val="24"/>
        </w:rPr>
        <w:t xml:space="preserve">obowiązujących przepisów, w tym organy sprawujące funkcje nadzoru i kontroli nad realizacją zadań przez </w:t>
      </w:r>
      <w:r>
        <w:rPr>
          <w:rFonts w:ascii="Arial" w:hAnsi="Arial" w:cs="Arial"/>
          <w:sz w:val="24"/>
          <w:szCs w:val="24"/>
        </w:rPr>
        <w:t>Współadministratorów</w:t>
      </w:r>
      <w:r w:rsidRPr="00275108">
        <w:rPr>
          <w:rFonts w:ascii="Arial" w:hAnsi="Arial" w:cs="Arial"/>
          <w:sz w:val="24"/>
          <w:szCs w:val="24"/>
        </w:rPr>
        <w:t xml:space="preserve">, a także podmioty przetwarzające dane osobowe na polecenie </w:t>
      </w:r>
      <w:r>
        <w:rPr>
          <w:rFonts w:ascii="Arial" w:hAnsi="Arial" w:cs="Arial"/>
          <w:sz w:val="24"/>
          <w:szCs w:val="24"/>
        </w:rPr>
        <w:t>Współadministratorów</w:t>
      </w:r>
      <w:r w:rsidRPr="00275108">
        <w:rPr>
          <w:rFonts w:ascii="Arial" w:hAnsi="Arial" w:cs="Arial"/>
          <w:sz w:val="24"/>
          <w:szCs w:val="24"/>
        </w:rPr>
        <w:t xml:space="preserve">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5D3C05BA" w14:textId="0988518B" w:rsidR="00C127F3" w:rsidRDefault="00C127F3" w:rsidP="00C127F3">
      <w:pPr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Twoje dane osobowe będą przechowywane do </w:t>
      </w:r>
      <w:r>
        <w:rPr>
          <w:rFonts w:ascii="Arial" w:hAnsi="Arial" w:cs="Arial"/>
          <w:sz w:val="24"/>
          <w:szCs w:val="24"/>
        </w:rPr>
        <w:t xml:space="preserve">zakończenia tej edycji </w:t>
      </w:r>
      <w:r>
        <w:rPr>
          <w:rFonts w:ascii="Arial" w:hAnsi="Arial" w:cs="Arial"/>
          <w:iCs/>
          <w:sz w:val="24"/>
          <w:szCs w:val="24"/>
        </w:rPr>
        <w:t>A</w:t>
      </w:r>
      <w:r w:rsidRPr="00275108">
        <w:rPr>
          <w:rFonts w:ascii="Arial" w:hAnsi="Arial" w:cs="Arial"/>
          <w:iCs/>
          <w:sz w:val="24"/>
          <w:szCs w:val="24"/>
        </w:rPr>
        <w:t xml:space="preserve">kcji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>”, w której wpłynął formularz zgłoszenia,</w:t>
      </w:r>
      <w:r w:rsidR="001C7C93">
        <w:rPr>
          <w:rFonts w:ascii="Arial" w:hAnsi="Arial" w:cs="Arial"/>
          <w:iCs/>
          <w:sz w:val="24"/>
          <w:szCs w:val="24"/>
        </w:rPr>
        <w:t xml:space="preserve"> </w:t>
      </w:r>
      <w:r w:rsidR="001C7C93">
        <w:rPr>
          <w:rFonts w:ascii="Arial" w:hAnsi="Arial" w:cs="Arial"/>
          <w:sz w:val="24"/>
          <w:szCs w:val="24"/>
        </w:rPr>
        <w:t>a po ww. </w:t>
      </w:r>
      <w:r w:rsidRPr="00275108">
        <w:rPr>
          <w:rFonts w:ascii="Arial" w:hAnsi="Arial" w:cs="Arial"/>
          <w:sz w:val="24"/>
          <w:szCs w:val="24"/>
        </w:rPr>
        <w:t>okresie</w:t>
      </w:r>
      <w:r w:rsidRPr="00275108">
        <w:rPr>
          <w:rFonts w:ascii="Arial" w:hAnsi="Arial" w:cs="Arial"/>
          <w:iCs/>
          <w:sz w:val="24"/>
          <w:szCs w:val="24"/>
        </w:rPr>
        <w:t xml:space="preserve"> przez okres wynikający z obowiązujących </w:t>
      </w:r>
      <w:r>
        <w:rPr>
          <w:rFonts w:ascii="Arial" w:hAnsi="Arial" w:cs="Arial"/>
          <w:iCs/>
          <w:sz w:val="24"/>
          <w:szCs w:val="24"/>
        </w:rPr>
        <w:t xml:space="preserve">odpowiednio </w:t>
      </w:r>
      <w:r w:rsidRPr="00275108">
        <w:rPr>
          <w:rFonts w:ascii="Arial" w:hAnsi="Arial" w:cs="Arial"/>
          <w:iCs/>
          <w:sz w:val="24"/>
          <w:szCs w:val="24"/>
        </w:rPr>
        <w:t xml:space="preserve">Regionalny Ośrodek Polityki Społecznej w Krakowie </w:t>
      </w:r>
      <w:r>
        <w:rPr>
          <w:rFonts w:ascii="Arial" w:hAnsi="Arial" w:cs="Arial"/>
          <w:iCs/>
          <w:sz w:val="24"/>
          <w:szCs w:val="24"/>
        </w:rPr>
        <w:t xml:space="preserve">oraz Prezydenta Miasta Krakowa </w:t>
      </w:r>
      <w:r w:rsidRPr="00275108">
        <w:rPr>
          <w:rFonts w:ascii="Arial" w:hAnsi="Arial" w:cs="Arial"/>
          <w:iCs/>
          <w:sz w:val="24"/>
          <w:szCs w:val="24"/>
        </w:rPr>
        <w:t>regulacji z zakresu postępowania z materiałami archiwalnymi i inną dokumentacją</w:t>
      </w:r>
      <w:r w:rsidRPr="00275108">
        <w:rPr>
          <w:rFonts w:ascii="Arial" w:hAnsi="Arial" w:cs="Arial"/>
          <w:sz w:val="24"/>
          <w:szCs w:val="24"/>
        </w:rPr>
        <w:t>;</w:t>
      </w:r>
    </w:p>
    <w:p w14:paraId="62B48922" w14:textId="77777777" w:rsidR="00C127F3" w:rsidRDefault="00C127F3" w:rsidP="00C127F3">
      <w:pPr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w granicach określonych przepisami prawa, w tym w szczególności RODO, masz prawo:</w:t>
      </w:r>
    </w:p>
    <w:p w14:paraId="42FDD204" w14:textId="4DAD0588"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dostępu do treści swoich danych,</w:t>
      </w:r>
    </w:p>
    <w:p w14:paraId="1E6EB62D" w14:textId="01BA098D"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sprostowania swoich danych, </w:t>
      </w:r>
    </w:p>
    <w:p w14:paraId="184FA435" w14:textId="590D2337"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żądania ograniczenia przetwarzania swoich danych, </w:t>
      </w:r>
    </w:p>
    <w:p w14:paraId="425B4026" w14:textId="680CC946"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przenoszenia swoich danych, </w:t>
      </w:r>
    </w:p>
    <w:p w14:paraId="41B8C2CD" w14:textId="4D928089"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wniesienia sprzeciwu wobec przetwarzania swoich danych osobowych, </w:t>
      </w:r>
    </w:p>
    <w:p w14:paraId="681619DF" w14:textId="0714ED0E" w:rsidR="00C127F3" w:rsidRPr="00275108" w:rsidRDefault="00C127F3" w:rsidP="001C7C9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do cofnięcia zgody w dowolnym momencie bez wpływu na zgodność z</w:t>
      </w:r>
      <w:r w:rsidR="001C7C93">
        <w:rPr>
          <w:rFonts w:ascii="Arial" w:hAnsi="Arial" w:cs="Arial"/>
          <w:sz w:val="24"/>
          <w:szCs w:val="24"/>
        </w:rPr>
        <w:t> </w:t>
      </w:r>
      <w:r w:rsidRPr="00275108">
        <w:rPr>
          <w:rFonts w:ascii="Arial" w:hAnsi="Arial" w:cs="Arial"/>
          <w:sz w:val="24"/>
          <w:szCs w:val="24"/>
        </w:rPr>
        <w:t xml:space="preserve">prawem przetwarzania, którego dokonano na podstawie zgody przed jej cofnięciem, jeżeli przetwarzanie danych odbywa się wyłącznie na podstawie Twojej zgody, </w:t>
      </w:r>
    </w:p>
    <w:p w14:paraId="32EB7354" w14:textId="492A65BE"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do żądania usunięcia danych (prawo do bycia zapomnianym);</w:t>
      </w:r>
    </w:p>
    <w:p w14:paraId="0DB425E6" w14:textId="77777777"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531EADDD" w14:textId="1EDFC048"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lastRenderedPageBreak/>
        <w:t>podanie przez Ciebie danych osobowych jest dobrowolne</w:t>
      </w:r>
      <w:r>
        <w:rPr>
          <w:rFonts w:ascii="Arial" w:hAnsi="Arial" w:cs="Arial"/>
          <w:sz w:val="24"/>
          <w:szCs w:val="24"/>
        </w:rPr>
        <w:t xml:space="preserve">, jednakże jest warunkiem dokonania zgłoszenia podmiotu do udziału w Akcji „Miejsce </w:t>
      </w:r>
      <w:r w:rsidR="001C7C93">
        <w:rPr>
          <w:rFonts w:ascii="Arial" w:hAnsi="Arial" w:cs="Arial"/>
          <w:sz w:val="24"/>
          <w:szCs w:val="24"/>
        </w:rPr>
        <w:t>przyjazne s</w:t>
      </w:r>
      <w:r>
        <w:rPr>
          <w:rFonts w:ascii="Arial" w:hAnsi="Arial" w:cs="Arial"/>
          <w:sz w:val="24"/>
          <w:szCs w:val="24"/>
        </w:rPr>
        <w:t>eniorom”</w:t>
      </w:r>
      <w:r w:rsidRPr="00275108">
        <w:rPr>
          <w:rFonts w:ascii="Arial" w:hAnsi="Arial" w:cs="Arial"/>
          <w:sz w:val="24"/>
          <w:szCs w:val="24"/>
        </w:rPr>
        <w:t xml:space="preserve">; konsekwencją niepodania danych osobowych będzie brak możliwości </w:t>
      </w:r>
      <w:r>
        <w:rPr>
          <w:rFonts w:ascii="Arial" w:hAnsi="Arial" w:cs="Arial"/>
          <w:sz w:val="24"/>
          <w:szCs w:val="24"/>
        </w:rPr>
        <w:t>udziału wskazanego podmiotu w ww. Akcji</w:t>
      </w:r>
      <w:r w:rsidR="00A97CAC">
        <w:rPr>
          <w:rFonts w:ascii="Arial" w:hAnsi="Arial" w:cs="Arial"/>
          <w:sz w:val="24"/>
          <w:szCs w:val="24"/>
        </w:rPr>
        <w:t>;</w:t>
      </w:r>
    </w:p>
    <w:p w14:paraId="5B00D1CC" w14:textId="73A7EC6F"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są wykorzystywane przy zautomatyzowanym podejmowaniu decyzji oraz nie podlegają profilowaniu</w:t>
      </w:r>
      <w:r w:rsidR="00A97CAC">
        <w:rPr>
          <w:rFonts w:ascii="Arial" w:hAnsi="Arial" w:cs="Arial"/>
          <w:sz w:val="24"/>
          <w:szCs w:val="24"/>
        </w:rPr>
        <w:t>;</w:t>
      </w:r>
      <w:r w:rsidRPr="00275108">
        <w:rPr>
          <w:rFonts w:ascii="Arial" w:hAnsi="Arial" w:cs="Arial"/>
          <w:sz w:val="24"/>
          <w:szCs w:val="24"/>
        </w:rPr>
        <w:t xml:space="preserve"> </w:t>
      </w:r>
    </w:p>
    <w:p w14:paraId="497D6922" w14:textId="77777777"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6B371803" w14:textId="77777777" w:rsidR="00C127F3" w:rsidRDefault="00C127F3" w:rsidP="00C127F3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14:paraId="3BA1230D" w14:textId="77777777" w:rsidR="008E6A17" w:rsidRPr="00275108" w:rsidRDefault="008E6A17" w:rsidP="00C127F3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14:paraId="2FCA7C38" w14:textId="7EF73CEC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20729FA7" w14:textId="1CC8628F" w:rsidR="00C127F3" w:rsidRPr="008701C8" w:rsidRDefault="00C127F3" w:rsidP="0021302D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  <w:r w:rsidR="009830B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podmiotu zgła</w:t>
      </w:r>
      <w:r w:rsidR="0021302D">
        <w:rPr>
          <w:rFonts w:ascii="Arial" w:hAnsi="Arial" w:cs="Arial"/>
          <w:iCs/>
          <w:sz w:val="20"/>
          <w:szCs w:val="20"/>
        </w:rPr>
        <w:t>szającego/osoby zgłaszającej do </w:t>
      </w:r>
      <w:r>
        <w:rPr>
          <w:rFonts w:ascii="Arial" w:hAnsi="Arial" w:cs="Arial"/>
          <w:iCs/>
          <w:sz w:val="20"/>
          <w:szCs w:val="20"/>
        </w:rPr>
        <w:t>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14:paraId="6863998A" w14:textId="77777777" w:rsidR="008E6A17" w:rsidRDefault="008E6A17" w:rsidP="00C127F3">
      <w:pPr>
        <w:spacing w:after="0" w:line="240" w:lineRule="auto"/>
        <w:ind w:left="709" w:hanging="283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50063519" w14:textId="77777777" w:rsidR="00C127F3" w:rsidRPr="00275108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color w:val="8496B0"/>
          <w:sz w:val="24"/>
          <w:szCs w:val="24"/>
        </w:rPr>
      </w:pPr>
      <w:r w:rsidRPr="00275108">
        <w:rPr>
          <w:rFonts w:ascii="Arial" w:hAnsi="Arial" w:cs="Arial"/>
          <w:bCs/>
          <w:i/>
          <w:iCs/>
          <w:sz w:val="18"/>
          <w:szCs w:val="18"/>
        </w:rPr>
        <w:t>*niepotrzebne skreślić</w:t>
      </w:r>
    </w:p>
    <w:p w14:paraId="192FE47D" w14:textId="239C798A" w:rsidR="0021302D" w:rsidRDefault="0021302D">
      <w:pPr>
        <w:rPr>
          <w:rFonts w:ascii="Arial" w:hAnsi="Arial" w:cs="Arial"/>
          <w:b/>
          <w:sz w:val="24"/>
          <w:szCs w:val="24"/>
        </w:rPr>
      </w:pPr>
    </w:p>
    <w:sectPr w:rsidR="0021302D" w:rsidSect="00C456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05BCD" w16cid:durableId="2108E708"/>
  <w16cid:commentId w16cid:paraId="049EAEE1" w16cid:durableId="2108E709"/>
  <w16cid:commentId w16cid:paraId="56A79453" w16cid:durableId="2108E70A"/>
  <w16cid:commentId w16cid:paraId="75F222E5" w16cid:durableId="2108E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51F9" w14:textId="77777777" w:rsidR="00FE192E" w:rsidRDefault="00FE192E" w:rsidP="007A139F">
      <w:pPr>
        <w:spacing w:after="0" w:line="240" w:lineRule="auto"/>
      </w:pPr>
      <w:r>
        <w:separator/>
      </w:r>
    </w:p>
  </w:endnote>
  <w:endnote w:type="continuationSeparator" w:id="0">
    <w:p w14:paraId="2F2AAAAA" w14:textId="77777777" w:rsidR="00FE192E" w:rsidRDefault="00FE192E" w:rsidP="007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3394" w14:textId="77777777" w:rsidR="00C45622" w:rsidRDefault="00C456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2785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54A58AA" w14:textId="66F329B5" w:rsidR="00D72B01" w:rsidRPr="00D72B01" w:rsidRDefault="00D72B01" w:rsidP="00D72B01">
            <w:pPr>
              <w:pStyle w:val="Stopka"/>
              <w:jc w:val="right"/>
              <w:rPr>
                <w:sz w:val="18"/>
                <w:szCs w:val="18"/>
              </w:rPr>
            </w:pPr>
            <w:r>
              <w:t xml:space="preserve">Strona </w:t>
            </w:r>
            <w:bookmarkStart w:id="2" w:name="_GoBack"/>
            <w:r w:rsidRPr="00D72B01">
              <w:rPr>
                <w:bCs/>
                <w:sz w:val="18"/>
                <w:szCs w:val="18"/>
              </w:rPr>
              <w:fldChar w:fldCharType="begin"/>
            </w:r>
            <w:r w:rsidRPr="00D72B01">
              <w:rPr>
                <w:bCs/>
                <w:sz w:val="18"/>
                <w:szCs w:val="18"/>
              </w:rPr>
              <w:instrText>PAGE</w:instrText>
            </w:r>
            <w:r w:rsidRPr="00D72B01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D72B01">
              <w:rPr>
                <w:bCs/>
                <w:sz w:val="18"/>
                <w:szCs w:val="18"/>
              </w:rPr>
              <w:fldChar w:fldCharType="end"/>
            </w:r>
            <w:r w:rsidRPr="00D72B01">
              <w:rPr>
                <w:sz w:val="18"/>
                <w:szCs w:val="18"/>
              </w:rPr>
              <w:t xml:space="preserve"> z </w:t>
            </w:r>
            <w:r w:rsidRPr="00D72B01">
              <w:rPr>
                <w:bCs/>
                <w:sz w:val="18"/>
                <w:szCs w:val="18"/>
              </w:rPr>
              <w:fldChar w:fldCharType="begin"/>
            </w:r>
            <w:r w:rsidRPr="00D72B01">
              <w:rPr>
                <w:bCs/>
                <w:sz w:val="18"/>
                <w:szCs w:val="18"/>
              </w:rPr>
              <w:instrText>NUMPAGES</w:instrText>
            </w:r>
            <w:r w:rsidRPr="00D72B01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Pr="00D72B0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2"/>
  <w:p w14:paraId="736E6D6B" w14:textId="77777777" w:rsidR="00C45622" w:rsidRDefault="00C456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609D" w14:textId="77777777" w:rsidR="00C45622" w:rsidRDefault="00C45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0A53A" w14:textId="77777777" w:rsidR="00FE192E" w:rsidRDefault="00FE192E" w:rsidP="007A139F">
      <w:pPr>
        <w:spacing w:after="0" w:line="240" w:lineRule="auto"/>
      </w:pPr>
      <w:r>
        <w:separator/>
      </w:r>
    </w:p>
  </w:footnote>
  <w:footnote w:type="continuationSeparator" w:id="0">
    <w:p w14:paraId="546693B9" w14:textId="77777777" w:rsidR="00FE192E" w:rsidRDefault="00FE192E" w:rsidP="007A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7146" w14:textId="77777777" w:rsidR="00C45622" w:rsidRDefault="00C456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25330" w14:textId="77777777" w:rsidR="00C45622" w:rsidRDefault="00C456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0255F" w14:textId="77777777" w:rsidR="00C45622" w:rsidRDefault="00C456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71F"/>
    <w:multiLevelType w:val="hybridMultilevel"/>
    <w:tmpl w:val="5A7A7692"/>
    <w:lvl w:ilvl="0" w:tplc="3A60CEE8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3B1F"/>
    <w:multiLevelType w:val="hybridMultilevel"/>
    <w:tmpl w:val="62502B22"/>
    <w:lvl w:ilvl="0" w:tplc="EF6C8A3A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10861124"/>
    <w:multiLevelType w:val="hybridMultilevel"/>
    <w:tmpl w:val="7E8AF014"/>
    <w:lvl w:ilvl="0" w:tplc="118A6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71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E1670F2"/>
    <w:multiLevelType w:val="hybridMultilevel"/>
    <w:tmpl w:val="AF6E9FF2"/>
    <w:lvl w:ilvl="0" w:tplc="581CC59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4255B1"/>
    <w:multiLevelType w:val="hybridMultilevel"/>
    <w:tmpl w:val="B41C2404"/>
    <w:lvl w:ilvl="0" w:tplc="34D8C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218A578D"/>
    <w:multiLevelType w:val="hybridMultilevel"/>
    <w:tmpl w:val="DA84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7038"/>
    <w:multiLevelType w:val="hybridMultilevel"/>
    <w:tmpl w:val="DF4E61AC"/>
    <w:lvl w:ilvl="0" w:tplc="132E49A0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26926500"/>
    <w:multiLevelType w:val="hybridMultilevel"/>
    <w:tmpl w:val="B0EA7F0C"/>
    <w:lvl w:ilvl="0" w:tplc="60507172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28615B1C"/>
    <w:multiLevelType w:val="hybridMultilevel"/>
    <w:tmpl w:val="30C8F520"/>
    <w:lvl w:ilvl="0" w:tplc="80CC9F4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70DF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329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DFB7A81"/>
    <w:multiLevelType w:val="hybridMultilevel"/>
    <w:tmpl w:val="0510A5D4"/>
    <w:lvl w:ilvl="0" w:tplc="6DC21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63B7A5F"/>
    <w:multiLevelType w:val="hybridMultilevel"/>
    <w:tmpl w:val="A5ECBADC"/>
    <w:lvl w:ilvl="0" w:tplc="0BAC0E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E0A65"/>
    <w:multiLevelType w:val="hybridMultilevel"/>
    <w:tmpl w:val="EE18C636"/>
    <w:lvl w:ilvl="0" w:tplc="031ED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195A"/>
    <w:multiLevelType w:val="hybridMultilevel"/>
    <w:tmpl w:val="F256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BED9B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C3C6E"/>
    <w:multiLevelType w:val="hybridMultilevel"/>
    <w:tmpl w:val="7800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69E"/>
    <w:multiLevelType w:val="hybridMultilevel"/>
    <w:tmpl w:val="E7D0A2D8"/>
    <w:lvl w:ilvl="0" w:tplc="4B4899FC">
      <w:start w:val="1"/>
      <w:numFmt w:val="lowerLetter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3" w15:restartNumberingAfterBreak="0">
    <w:nsid w:val="64AD1FCD"/>
    <w:multiLevelType w:val="hybridMultilevel"/>
    <w:tmpl w:val="924CEF1C"/>
    <w:lvl w:ilvl="0" w:tplc="0B10D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F096E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71AD4725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4"/>
  </w:num>
  <w:num w:numId="5">
    <w:abstractNumId w:val="8"/>
  </w:num>
  <w:num w:numId="6">
    <w:abstractNumId w:val="17"/>
  </w:num>
  <w:num w:numId="7">
    <w:abstractNumId w:val="20"/>
  </w:num>
  <w:num w:numId="8">
    <w:abstractNumId w:val="7"/>
  </w:num>
  <w:num w:numId="9">
    <w:abstractNumId w:val="1"/>
  </w:num>
  <w:num w:numId="10">
    <w:abstractNumId w:val="10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5"/>
  </w:num>
  <w:num w:numId="21">
    <w:abstractNumId w:val="25"/>
  </w:num>
  <w:num w:numId="22">
    <w:abstractNumId w:val="24"/>
  </w:num>
  <w:num w:numId="23">
    <w:abstractNumId w:val="13"/>
  </w:num>
  <w:num w:numId="24">
    <w:abstractNumId w:val="22"/>
  </w:num>
  <w:num w:numId="25">
    <w:abstractNumId w:val="9"/>
  </w:num>
  <w:num w:numId="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BE1"/>
    <w:rsid w:val="00031DEF"/>
    <w:rsid w:val="0004387A"/>
    <w:rsid w:val="00052D8F"/>
    <w:rsid w:val="000557F5"/>
    <w:rsid w:val="000906E6"/>
    <w:rsid w:val="000B4F2F"/>
    <w:rsid w:val="000C4D30"/>
    <w:rsid w:val="000E1929"/>
    <w:rsid w:val="000E6CF3"/>
    <w:rsid w:val="000F17E5"/>
    <w:rsid w:val="00112762"/>
    <w:rsid w:val="00124271"/>
    <w:rsid w:val="00125EF4"/>
    <w:rsid w:val="00134A97"/>
    <w:rsid w:val="00141CDF"/>
    <w:rsid w:val="001466D0"/>
    <w:rsid w:val="00157C2D"/>
    <w:rsid w:val="00163A1A"/>
    <w:rsid w:val="00173282"/>
    <w:rsid w:val="0018222B"/>
    <w:rsid w:val="001B788C"/>
    <w:rsid w:val="001C7C93"/>
    <w:rsid w:val="002004D5"/>
    <w:rsid w:val="0021302D"/>
    <w:rsid w:val="002260B2"/>
    <w:rsid w:val="00254C11"/>
    <w:rsid w:val="002B2288"/>
    <w:rsid w:val="002B7274"/>
    <w:rsid w:val="002B7AE7"/>
    <w:rsid w:val="002D780E"/>
    <w:rsid w:val="002F58E0"/>
    <w:rsid w:val="00303ACC"/>
    <w:rsid w:val="003263E7"/>
    <w:rsid w:val="00330622"/>
    <w:rsid w:val="003306D5"/>
    <w:rsid w:val="00335DAE"/>
    <w:rsid w:val="0034573B"/>
    <w:rsid w:val="00352D0A"/>
    <w:rsid w:val="00361E6A"/>
    <w:rsid w:val="003A30AE"/>
    <w:rsid w:val="003B3992"/>
    <w:rsid w:val="003B55AD"/>
    <w:rsid w:val="003B69A0"/>
    <w:rsid w:val="00406822"/>
    <w:rsid w:val="00425B9B"/>
    <w:rsid w:val="004479F8"/>
    <w:rsid w:val="004557DE"/>
    <w:rsid w:val="00495814"/>
    <w:rsid w:val="00495A6D"/>
    <w:rsid w:val="004A42D0"/>
    <w:rsid w:val="004B008C"/>
    <w:rsid w:val="004C062D"/>
    <w:rsid w:val="004D47E5"/>
    <w:rsid w:val="004F61E3"/>
    <w:rsid w:val="005668F9"/>
    <w:rsid w:val="00575936"/>
    <w:rsid w:val="0058171F"/>
    <w:rsid w:val="005A312D"/>
    <w:rsid w:val="005B7300"/>
    <w:rsid w:val="005C2252"/>
    <w:rsid w:val="005C5F44"/>
    <w:rsid w:val="005D2C11"/>
    <w:rsid w:val="005E538F"/>
    <w:rsid w:val="005F32A4"/>
    <w:rsid w:val="00613419"/>
    <w:rsid w:val="00613652"/>
    <w:rsid w:val="00620AD1"/>
    <w:rsid w:val="0064011F"/>
    <w:rsid w:val="0064721B"/>
    <w:rsid w:val="00673980"/>
    <w:rsid w:val="00692E35"/>
    <w:rsid w:val="006F26E9"/>
    <w:rsid w:val="00703592"/>
    <w:rsid w:val="00731E85"/>
    <w:rsid w:val="007371CA"/>
    <w:rsid w:val="0076607B"/>
    <w:rsid w:val="00775548"/>
    <w:rsid w:val="00775808"/>
    <w:rsid w:val="007854CB"/>
    <w:rsid w:val="00792586"/>
    <w:rsid w:val="00795672"/>
    <w:rsid w:val="00795967"/>
    <w:rsid w:val="007A139F"/>
    <w:rsid w:val="007D0FEC"/>
    <w:rsid w:val="007D29EA"/>
    <w:rsid w:val="007D448E"/>
    <w:rsid w:val="007F4AE9"/>
    <w:rsid w:val="008042F9"/>
    <w:rsid w:val="00821D68"/>
    <w:rsid w:val="008359C7"/>
    <w:rsid w:val="00855A08"/>
    <w:rsid w:val="008801E1"/>
    <w:rsid w:val="008A4D6A"/>
    <w:rsid w:val="008B2536"/>
    <w:rsid w:val="008B70CF"/>
    <w:rsid w:val="008E6A17"/>
    <w:rsid w:val="008F3B08"/>
    <w:rsid w:val="008F4363"/>
    <w:rsid w:val="008F6903"/>
    <w:rsid w:val="00902E9C"/>
    <w:rsid w:val="00903083"/>
    <w:rsid w:val="00903FDD"/>
    <w:rsid w:val="00911699"/>
    <w:rsid w:val="00916723"/>
    <w:rsid w:val="009348FC"/>
    <w:rsid w:val="00935362"/>
    <w:rsid w:val="009830BC"/>
    <w:rsid w:val="00990169"/>
    <w:rsid w:val="009946B2"/>
    <w:rsid w:val="009A3E80"/>
    <w:rsid w:val="009C0ABE"/>
    <w:rsid w:val="00A01C6F"/>
    <w:rsid w:val="00A176B0"/>
    <w:rsid w:val="00A23C62"/>
    <w:rsid w:val="00A31C61"/>
    <w:rsid w:val="00A73989"/>
    <w:rsid w:val="00A920FB"/>
    <w:rsid w:val="00A97CAC"/>
    <w:rsid w:val="00AB1895"/>
    <w:rsid w:val="00AB1A01"/>
    <w:rsid w:val="00AE09F7"/>
    <w:rsid w:val="00AF4CA8"/>
    <w:rsid w:val="00B1174A"/>
    <w:rsid w:val="00B24128"/>
    <w:rsid w:val="00B36BC4"/>
    <w:rsid w:val="00B47DFD"/>
    <w:rsid w:val="00B90432"/>
    <w:rsid w:val="00B91770"/>
    <w:rsid w:val="00B93CF6"/>
    <w:rsid w:val="00B96B98"/>
    <w:rsid w:val="00BA5439"/>
    <w:rsid w:val="00BB2B96"/>
    <w:rsid w:val="00BD3B61"/>
    <w:rsid w:val="00C03473"/>
    <w:rsid w:val="00C127F3"/>
    <w:rsid w:val="00C163E6"/>
    <w:rsid w:val="00C45622"/>
    <w:rsid w:val="00C7207E"/>
    <w:rsid w:val="00C94825"/>
    <w:rsid w:val="00CB03AE"/>
    <w:rsid w:val="00CB337A"/>
    <w:rsid w:val="00CE6FBE"/>
    <w:rsid w:val="00D20761"/>
    <w:rsid w:val="00D3608F"/>
    <w:rsid w:val="00D567A6"/>
    <w:rsid w:val="00D72B01"/>
    <w:rsid w:val="00D743AF"/>
    <w:rsid w:val="00D917E9"/>
    <w:rsid w:val="00DA2A83"/>
    <w:rsid w:val="00DA4C4F"/>
    <w:rsid w:val="00DC42C1"/>
    <w:rsid w:val="00DC68FD"/>
    <w:rsid w:val="00DD5BB2"/>
    <w:rsid w:val="00DD7ECF"/>
    <w:rsid w:val="00E1583D"/>
    <w:rsid w:val="00E177FC"/>
    <w:rsid w:val="00E47BE1"/>
    <w:rsid w:val="00E9427F"/>
    <w:rsid w:val="00E9444D"/>
    <w:rsid w:val="00E94AFB"/>
    <w:rsid w:val="00EA4D75"/>
    <w:rsid w:val="00EC2637"/>
    <w:rsid w:val="00EC292B"/>
    <w:rsid w:val="00ED6C7C"/>
    <w:rsid w:val="00EF49BD"/>
    <w:rsid w:val="00F058E7"/>
    <w:rsid w:val="00F14C2E"/>
    <w:rsid w:val="00F434F3"/>
    <w:rsid w:val="00F47B59"/>
    <w:rsid w:val="00F56923"/>
    <w:rsid w:val="00F603CF"/>
    <w:rsid w:val="00F91BD7"/>
    <w:rsid w:val="00FA3CEC"/>
    <w:rsid w:val="00FA4F28"/>
    <w:rsid w:val="00FB33EA"/>
    <w:rsid w:val="00FB3D75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308B5"/>
  <w15:docId w15:val="{51D49648-DB71-4740-B3D4-FB988C2A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2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7F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C127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31E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169"/>
    <w:pPr>
      <w:ind w:left="720"/>
      <w:contextualSpacing/>
    </w:pPr>
  </w:style>
  <w:style w:type="paragraph" w:customStyle="1" w:styleId="Default">
    <w:name w:val="Default"/>
    <w:rsid w:val="0099016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7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127F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27F3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C127F3"/>
  </w:style>
  <w:style w:type="paragraph" w:styleId="Nagwek">
    <w:name w:val="header"/>
    <w:basedOn w:val="Normalny"/>
    <w:link w:val="NagwekZnak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127F3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omylnaczcionkaakapitu"/>
    <w:rsid w:val="00C127F3"/>
  </w:style>
  <w:style w:type="table" w:styleId="Tabela-Siatka">
    <w:name w:val="Table Grid"/>
    <w:basedOn w:val="Standardowy"/>
    <w:rsid w:val="00C127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2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27F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C127F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27F3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127F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2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27F3"/>
    <w:rPr>
      <w:rFonts w:ascii="Calibri" w:eastAsia="Times New Roman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C127F3"/>
    <w:rPr>
      <w:b/>
      <w:bCs/>
    </w:rPr>
  </w:style>
  <w:style w:type="character" w:styleId="UyteHipercze">
    <w:name w:val="FollowedHyperlink"/>
    <w:uiPriority w:val="99"/>
    <w:semiHidden/>
    <w:unhideWhenUsed/>
    <w:rsid w:val="00C127F3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jmanka</dc:creator>
  <cp:lastModifiedBy>Chodorowska Anna</cp:lastModifiedBy>
  <cp:revision>70</cp:revision>
  <cp:lastPrinted>2019-08-22T10:40:00Z</cp:lastPrinted>
  <dcterms:created xsi:type="dcterms:W3CDTF">2019-08-22T10:16:00Z</dcterms:created>
  <dcterms:modified xsi:type="dcterms:W3CDTF">2019-10-01T10:53:00Z</dcterms:modified>
</cp:coreProperties>
</file>